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63A4" w14:textId="429843D3" w:rsidR="004273E3" w:rsidRPr="00520AE7" w:rsidRDefault="004273E3" w:rsidP="004273E3">
      <w:pPr>
        <w:jc w:val="center"/>
        <w:rPr>
          <w:b/>
          <w:bCs/>
          <w:sz w:val="36"/>
          <w:szCs w:val="36"/>
        </w:rPr>
      </w:pPr>
      <w:r w:rsidRPr="00520AE7">
        <w:rPr>
          <w:b/>
          <w:bCs/>
          <w:sz w:val="36"/>
          <w:szCs w:val="36"/>
        </w:rPr>
        <w:t>Cumming First United Methodist Church</w:t>
      </w:r>
    </w:p>
    <w:p w14:paraId="3F280E17" w14:textId="10DCE45D" w:rsidR="004273E3" w:rsidRPr="00520AE7" w:rsidRDefault="004273E3" w:rsidP="004273E3">
      <w:pPr>
        <w:jc w:val="center"/>
        <w:rPr>
          <w:b/>
          <w:bCs/>
          <w:sz w:val="36"/>
          <w:szCs w:val="36"/>
        </w:rPr>
      </w:pPr>
      <w:r w:rsidRPr="00520AE7">
        <w:rPr>
          <w:b/>
          <w:bCs/>
          <w:sz w:val="36"/>
          <w:szCs w:val="36"/>
        </w:rPr>
        <w:t>After School Program Transportation Agreement</w:t>
      </w:r>
    </w:p>
    <w:p w14:paraId="6AACC746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65B4C8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502CC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24F36" w14:textId="77777777" w:rsidR="004273E3" w:rsidRDefault="004273E3" w:rsidP="004273E3">
      <w:r>
        <w:t xml:space="preserve">This is to certify that I give Cumming First United Methodist Church After School Program </w:t>
      </w:r>
    </w:p>
    <w:p w14:paraId="1A413293" w14:textId="77777777" w:rsidR="004273E3" w:rsidRDefault="004273E3" w:rsidP="004273E3"/>
    <w:p w14:paraId="5E43B21F" w14:textId="376C3E81" w:rsidR="004273E3" w:rsidRDefault="004273E3" w:rsidP="004273E3">
      <w:r>
        <w:t>permission to transport my child_____________________________________________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Child</w:t>
      </w:r>
      <w:r>
        <w:tab/>
      </w:r>
      <w:r>
        <w:tab/>
      </w:r>
      <w:r>
        <w:tab/>
      </w:r>
      <w:r>
        <w:tab/>
      </w:r>
      <w:r>
        <w:tab/>
      </w:r>
    </w:p>
    <w:p w14:paraId="6615261A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F78AA" w14:textId="03EA492C" w:rsidR="004273E3" w:rsidRDefault="004273E3" w:rsidP="004273E3">
      <w:proofErr w:type="spellStart"/>
      <w:r>
        <w:t>from_______________________________________________at</w:t>
      </w:r>
      <w:proofErr w:type="spellEnd"/>
      <w:r>
        <w:t xml:space="preserve"> the dismissal time of school </w:t>
      </w:r>
      <w:r>
        <w:tab/>
      </w:r>
      <w:r>
        <w:tab/>
        <w:t xml:space="preserve">              Name of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34D0FF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D3A5E5" w14:textId="6BF42B85" w:rsidR="004273E3" w:rsidRDefault="004273E3" w:rsidP="004273E3">
      <w:r>
        <w:t>to Cumming First United Methodist Church on the following days.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0057B" w14:textId="26E842EF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2EF782" w14:textId="2CB6370A" w:rsidR="004273E3" w:rsidRDefault="004273E3" w:rsidP="004273E3">
      <w:r>
        <w:t>______</w:t>
      </w:r>
      <w:r>
        <w:tab/>
        <w:t>Monday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9F611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C1BAB9" w14:textId="3F2FED7A" w:rsidR="004273E3" w:rsidRDefault="004273E3" w:rsidP="004273E3">
      <w:r>
        <w:t>______</w:t>
      </w:r>
      <w:r>
        <w:tab/>
        <w:t>Tuesday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52F29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F1D92" w14:textId="63A15467" w:rsidR="004273E3" w:rsidRDefault="004273E3" w:rsidP="004273E3">
      <w:r>
        <w:t>______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E569C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D8015" w14:textId="729BF20A" w:rsidR="004273E3" w:rsidRDefault="004273E3" w:rsidP="004273E3">
      <w:r>
        <w:t>______</w:t>
      </w:r>
      <w:r>
        <w:tab/>
        <w:t>Thursday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75E34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5A9AF" w14:textId="1087D6C2" w:rsidR="004273E3" w:rsidRDefault="004273E3" w:rsidP="004273E3">
      <w:r>
        <w:t>______</w:t>
      </w:r>
      <w:r>
        <w:tab/>
        <w:t>Friday.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5B92A4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155EEA" w14:textId="71692D11" w:rsidR="004273E3" w:rsidRDefault="004273E3" w:rsidP="004273E3">
      <w:r>
        <w:t>______ As Need Basis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71FD5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53C064" w14:textId="5371B295" w:rsidR="004273E3" w:rsidRDefault="004273E3" w:rsidP="004273E3">
      <w:r>
        <w:t xml:space="preserve">_________In the event my child </w:t>
      </w:r>
      <w:r w:rsidRPr="004273E3">
        <w:rPr>
          <w:i/>
          <w:iCs/>
          <w:u w:val="single"/>
        </w:rPr>
        <w:t>will not</w:t>
      </w:r>
      <w:r>
        <w:t xml:space="preserve"> need to be picked up by the After School Bus, I agree to contact </w:t>
      </w:r>
      <w:r w:rsidR="00520AE7">
        <w:t>the CFUMC</w:t>
      </w:r>
      <w:r>
        <w:t xml:space="preserve"> After School</w:t>
      </w:r>
      <w:r w:rsidR="00520AE7">
        <w:t xml:space="preserve"> Transportation Line</w:t>
      </w:r>
      <w:r>
        <w:t xml:space="preserve"> by 12:00 pm on or before the day the transportation needs have changed.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8A0A7" w14:textId="77777777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600F93" w14:textId="50BF20CF" w:rsidR="00520AE7" w:rsidRDefault="004273E3" w:rsidP="004273E3">
      <w:r>
        <w:t xml:space="preserve">_________In the event my child </w:t>
      </w:r>
      <w:r w:rsidRPr="004273E3">
        <w:rPr>
          <w:i/>
          <w:iCs/>
          <w:u w:val="single"/>
        </w:rPr>
        <w:t>will</w:t>
      </w:r>
      <w:r>
        <w:t xml:space="preserve"> need to be picked up by the After School Bus, on a day not previously scheduled on the Transportation Calendar, I agree to contact </w:t>
      </w:r>
      <w:r w:rsidR="00520AE7">
        <w:t>the CFUMC</w:t>
      </w:r>
      <w:r w:rsidR="00520AE7" w:rsidRPr="00520AE7">
        <w:t xml:space="preserve"> </w:t>
      </w:r>
      <w:r w:rsidR="00520AE7">
        <w:t>After School</w:t>
      </w:r>
      <w:r w:rsidR="00520AE7">
        <w:t xml:space="preserve"> Transportation Line</w:t>
      </w:r>
      <w:r>
        <w:t xml:space="preserve"> by 12:00 pm on that day.</w:t>
      </w:r>
      <w:r>
        <w:tab/>
      </w:r>
    </w:p>
    <w:p w14:paraId="6FE0CBA5" w14:textId="77777777" w:rsidR="00520AE7" w:rsidRDefault="00520AE7" w:rsidP="004273E3"/>
    <w:p w14:paraId="2C082F30" w14:textId="32B1A745" w:rsidR="004273E3" w:rsidRDefault="00520AE7" w:rsidP="004273E3">
      <w:r>
        <w:t xml:space="preserve">_________If your child attends on a flexible schedule and you need to add or delete transportation, you must contact the CFUMC After School Transportation Line by 5:00 the day before attendance. </w:t>
      </w:r>
      <w:r w:rsidR="004273E3">
        <w:tab/>
      </w:r>
      <w:r w:rsidR="004273E3">
        <w:tab/>
      </w:r>
      <w:r w:rsidR="004273E3">
        <w:tab/>
      </w:r>
      <w:r w:rsidR="004273E3">
        <w:tab/>
      </w:r>
      <w:r w:rsidR="004273E3">
        <w:tab/>
      </w:r>
    </w:p>
    <w:p w14:paraId="3D6A3FAE" w14:textId="77777777" w:rsidR="00520AE7" w:rsidRDefault="004273E3" w:rsidP="004273E3">
      <w:r>
        <w:tab/>
      </w:r>
      <w:r>
        <w:tab/>
      </w:r>
    </w:p>
    <w:p w14:paraId="68805DB4" w14:textId="77777777" w:rsidR="00520AE7" w:rsidRDefault="00520AE7" w:rsidP="004273E3"/>
    <w:p w14:paraId="51071C7A" w14:textId="3019CAA8" w:rsidR="004273E3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DADB0E" w14:textId="1CB095F7" w:rsidR="004273E3" w:rsidRDefault="004273E3" w:rsidP="004273E3">
      <w:r>
        <w:t>___________________________________________________      ________________________</w:t>
      </w:r>
      <w:r>
        <w:tab/>
      </w:r>
      <w:r>
        <w:tab/>
        <w:t>Signature (Parent/Legal Guardian)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2BC61E" w14:textId="22D50989" w:rsidR="004273E3" w:rsidRDefault="004273E3" w:rsidP="004273E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905326" w14:textId="3F5C3BE0" w:rsidR="0006711F" w:rsidRDefault="004273E3" w:rsidP="0042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6711F" w:rsidSect="00520A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E3"/>
    <w:rsid w:val="00366318"/>
    <w:rsid w:val="004273E3"/>
    <w:rsid w:val="00520AE7"/>
    <w:rsid w:val="00C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E5BA"/>
  <w15:chartTrackingRefBased/>
  <w15:docId w15:val="{B429550B-A0A2-3C40-902A-0979927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Griner</dc:creator>
  <cp:keywords/>
  <dc:description/>
  <cp:lastModifiedBy>Cherie Perkins</cp:lastModifiedBy>
  <cp:revision>2</cp:revision>
  <dcterms:created xsi:type="dcterms:W3CDTF">2020-05-08T14:22:00Z</dcterms:created>
  <dcterms:modified xsi:type="dcterms:W3CDTF">2020-05-08T14:22:00Z</dcterms:modified>
</cp:coreProperties>
</file>